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5.13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5.17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阶段评估检测卷（四）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146-150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5NDZmNDg3MzMwYTczZmQ1YThmYzEwZTc1MjlkYzA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4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2024-05-14T02:25:12Z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