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84EB1">
      <w:pPr>
        <w:adjustRightInd w:val="0"/>
        <w:snapToGrid w:val="0"/>
        <w:spacing w:line="276" w:lineRule="auto"/>
        <w:jc w:val="center"/>
        <w:rPr>
          <w:rFonts w:ascii="华文中宋" w:hAnsi="华文中宋" w:eastAsia="华文中宋"/>
          <w:bCs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202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5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～202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学年上学期南平第一中学（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武夷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校区）</w:t>
      </w:r>
    </w:p>
    <w:p w14:paraId="78928343">
      <w:pPr>
        <w:adjustRightInd w:val="0"/>
        <w:snapToGrid w:val="0"/>
        <w:spacing w:line="276" w:lineRule="auto"/>
        <w:jc w:val="center"/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学科分层作业布置安排周表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（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第15周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）</w:t>
      </w:r>
    </w:p>
    <w:p w14:paraId="07E1EF69">
      <w:pPr>
        <w:spacing w:line="276" w:lineRule="auto"/>
        <w:ind w:firstLine="522" w:firstLineChars="0"/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 xml:space="preserve"> </w:t>
      </w:r>
    </w:p>
    <w:p w14:paraId="28FFAC77">
      <w:pPr>
        <w:adjustRightInd w:val="0"/>
        <w:snapToGrid w:val="0"/>
        <w:spacing w:line="360" w:lineRule="exact"/>
        <w:rPr>
          <w:rFonts w:hint="eastAsia" w:ascii="宋体" w:hAnsi="宋体"/>
          <w:b/>
          <w:color w:val="000000"/>
          <w:u w:val="single"/>
        </w:rPr>
      </w:pP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      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九</w:t>
      </w:r>
      <w:r>
        <w:rPr>
          <w:b/>
          <w:bCs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b/>
          <w:color w:val="000000"/>
          <w:sz w:val="30"/>
        </w:rPr>
        <w:t>年级</w:t>
      </w: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化学</w:t>
      </w:r>
      <w:r>
        <w:rPr>
          <w:b/>
          <w:bCs/>
          <w:color w:val="000000"/>
          <w:sz w:val="24"/>
          <w:u w:val="single"/>
        </w:rPr>
        <w:t xml:space="preserve"> </w:t>
      </w: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b/>
          <w:color w:val="000000"/>
          <w:sz w:val="30"/>
        </w:rPr>
        <w:t xml:space="preserve">学科 </w:t>
      </w:r>
      <w:r>
        <w:rPr>
          <w:rFonts w:ascii="宋体" w:hAnsi="宋体"/>
          <w:b/>
          <w:color w:val="000000"/>
          <w:sz w:val="30"/>
        </w:rPr>
        <w:t xml:space="preserve">         </w:t>
      </w:r>
      <w:r>
        <w:rPr>
          <w:rFonts w:hint="eastAsia" w:ascii="宋体" w:hAnsi="宋体"/>
          <w:b/>
          <w:color w:val="000000"/>
          <w:sz w:val="30"/>
        </w:rPr>
        <w:t>备课组长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黄茜</w:t>
      </w:r>
      <w:r>
        <w:rPr>
          <w:b/>
          <w:bCs/>
          <w:color w:val="000000"/>
          <w:sz w:val="24"/>
          <w:u w:val="single"/>
        </w:rPr>
        <w:t xml:space="preserve"> </w:t>
      </w:r>
    </w:p>
    <w:p w14:paraId="4456AE7B">
      <w:pPr>
        <w:adjustRightInd w:val="0"/>
        <w:snapToGrid w:val="0"/>
        <w:spacing w:line="440" w:lineRule="exact"/>
        <w:rPr>
          <w:rFonts w:hint="eastAsia"/>
          <w:color w:val="000000"/>
        </w:rPr>
      </w:pP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244"/>
        <w:gridCol w:w="6462"/>
        <w:gridCol w:w="1487"/>
      </w:tblGrid>
      <w:tr w14:paraId="7297E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A61766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D5A976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日  期</w:t>
            </w:r>
          </w:p>
        </w:tc>
        <w:tc>
          <w:tcPr>
            <w:tcW w:w="6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9D171C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周 作 业 安 排</w:t>
            </w: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918BB8"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总时长</w:t>
            </w:r>
          </w:p>
        </w:tc>
      </w:tr>
      <w:tr w14:paraId="0E5F6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9290708">
            <w:pPr>
              <w:jc w:val="center"/>
              <w:rPr>
                <w:rFonts w:hint="default" w:eastAsia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15</w:t>
            </w:r>
          </w:p>
        </w:tc>
        <w:tc>
          <w:tcPr>
            <w:tcW w:w="124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4C4C510">
            <w:pPr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12.8-12.12</w:t>
            </w:r>
          </w:p>
        </w:tc>
        <w:tc>
          <w:tcPr>
            <w:tcW w:w="6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F5052D9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必做：</w:t>
            </w:r>
          </w:p>
          <w:p w14:paraId="4C5BDE2B"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顶尖68-74</w:t>
            </w:r>
          </w:p>
          <w:p w14:paraId="5E6BB536"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课本课后习题</w:t>
            </w:r>
          </w:p>
          <w:p w14:paraId="53BF44E9"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</w:p>
          <w:p w14:paraId="39B99C86"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2AC82594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7EB764C1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3BC3950E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48FE3A9C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2832AB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分钟</w:t>
            </w:r>
          </w:p>
        </w:tc>
      </w:tr>
      <w:tr w14:paraId="6FDA2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CA1B35"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7BF61F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A0677C7">
            <w:p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选做：</w:t>
            </w:r>
          </w:p>
        </w:tc>
      </w:tr>
    </w:tbl>
    <w:p w14:paraId="03C7AC50">
      <w:pPr>
        <w:rPr>
          <w:color w:val="000000"/>
          <w:szCs w:val="21"/>
        </w:rPr>
      </w:pPr>
    </w:p>
    <w:p w14:paraId="551F6179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备注：集备组每周按此格式填写并上交教研室。</w:t>
      </w:r>
    </w:p>
    <w:p w14:paraId="395C4CFE">
      <w:r>
        <w:rPr>
          <w:rFonts w:hint="eastAsia" w:ascii="宋体" w:hAnsi="宋体"/>
          <w:b/>
          <w:color w:val="000000"/>
          <w:sz w:val="30"/>
        </w:rPr>
        <w:t xml:space="preserve">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hMjEwNDJhOWE1ZjU0MjE4NzRiZDJlNDk4NGM4YmIifQ=="/>
  </w:docVars>
  <w:rsids>
    <w:rsidRoot w:val="14AF3DDC"/>
    <w:rsid w:val="00646C60"/>
    <w:rsid w:val="02B31B7A"/>
    <w:rsid w:val="07472219"/>
    <w:rsid w:val="0A477D75"/>
    <w:rsid w:val="0A66742E"/>
    <w:rsid w:val="0B427D2E"/>
    <w:rsid w:val="0BFB613C"/>
    <w:rsid w:val="0FE2672F"/>
    <w:rsid w:val="14AF3DDC"/>
    <w:rsid w:val="15CB640A"/>
    <w:rsid w:val="1F0A48F8"/>
    <w:rsid w:val="22C132EB"/>
    <w:rsid w:val="25766728"/>
    <w:rsid w:val="26CB0974"/>
    <w:rsid w:val="29144474"/>
    <w:rsid w:val="2B8D1274"/>
    <w:rsid w:val="2C8E3426"/>
    <w:rsid w:val="2D63749E"/>
    <w:rsid w:val="2EAF5B2E"/>
    <w:rsid w:val="3078641D"/>
    <w:rsid w:val="36207382"/>
    <w:rsid w:val="40B161A7"/>
    <w:rsid w:val="4A9822BF"/>
    <w:rsid w:val="4BF2614B"/>
    <w:rsid w:val="4F3A5411"/>
    <w:rsid w:val="520A0F25"/>
    <w:rsid w:val="52F4493E"/>
    <w:rsid w:val="54E33BD1"/>
    <w:rsid w:val="569717C7"/>
    <w:rsid w:val="5B9B421D"/>
    <w:rsid w:val="60451FEB"/>
    <w:rsid w:val="68377F0E"/>
    <w:rsid w:val="699053D3"/>
    <w:rsid w:val="6A124DF8"/>
    <w:rsid w:val="6B724E5F"/>
    <w:rsid w:val="75A92FDB"/>
    <w:rsid w:val="76A067A5"/>
    <w:rsid w:val="790E78B0"/>
    <w:rsid w:val="7C463AEF"/>
    <w:rsid w:val="7C96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125</Characters>
  <Lines>0</Lines>
  <Paragraphs>0</Paragraphs>
  <TotalTime>7</TotalTime>
  <ScaleCrop>false</ScaleCrop>
  <LinksUpToDate>false</LinksUpToDate>
  <CharactersWithSpaces>191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2023-09-14T02:20:00Z</dcterms:created>
  <dc:creator>Administrator</dc:creator>
  <cp:lastModifiedBy>8192269406</cp:lastModifiedBy>
  <dcterms:modified xsi:type="dcterms:W3CDTF">2025-12-30T08:56:31Z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B5330D62B6BA4601A8046E21DEA43A5B_13</vt:lpwstr>
  </property>
  <property fmtid="{D5CDD505-2E9C-101B-9397-08002B2CF9AE}" pid="4" name="KSOTemplateDocerSaveRecord">
    <vt:lpwstr>eyJoZGlkIjoiMmFhMjEwNDJhOWE1ZjU0MjE4NzRiZDJlNDk4NGM4YmIiLCJ1c2VySWQiOiIxNDQ2NDU2OTUwIn0=</vt:lpwstr>
  </property>
</Properties>
</file>